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5D" w:rsidRPr="00D854F8" w:rsidRDefault="006D6A79">
      <w:pPr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様式１</w:t>
      </w: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D854F8" w:rsidP="00BD35E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044554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年（</w:t>
      </w:r>
      <w:r w:rsidR="00044554">
        <w:rPr>
          <w:rFonts w:ascii="BIZ UDゴシック" w:eastAsia="BIZ UDゴシック" w:hAnsi="BIZ UDゴシック" w:hint="eastAsia"/>
          <w:sz w:val="24"/>
          <w:szCs w:val="24"/>
        </w:rPr>
        <w:t>２０２５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年）　　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月　　日</w:t>
      </w:r>
    </w:p>
    <w:p w:rsidR="00B3185D" w:rsidRPr="00D854F8" w:rsidRDefault="00B3185D" w:rsidP="00BD35E0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D854F8" w:rsidP="00E4798C">
      <w:pPr>
        <w:ind w:firstLine="240"/>
        <w:rPr>
          <w:rFonts w:ascii="BIZ UDゴシック" w:eastAsia="BIZ UDゴシック" w:hAnsi="BIZ UDゴシック"/>
          <w:kern w:val="0"/>
          <w:sz w:val="24"/>
          <w:szCs w:val="24"/>
        </w:rPr>
      </w:pPr>
      <w:r>
        <w:rPr>
          <w:rFonts w:ascii="BIZ UDゴシック" w:eastAsia="BIZ UDゴシック" w:hAnsi="BIZ UDゴシック" w:hint="eastAsia"/>
          <w:kern w:val="0"/>
          <w:sz w:val="24"/>
          <w:szCs w:val="24"/>
        </w:rPr>
        <w:t>熊本県教育長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157"/>
          <w:kern w:val="0"/>
          <w:szCs w:val="24"/>
          <w:fitText w:val="1260" w:id="342095105"/>
        </w:rPr>
        <w:t>所在</w:t>
      </w:r>
      <w:r w:rsidRPr="00D854F8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42095105"/>
        </w:rPr>
        <w:t>地</w:t>
      </w:r>
      <w:r w:rsidRPr="00D854F8">
        <w:rPr>
          <w:rFonts w:ascii="BIZ UDゴシック" w:eastAsia="BIZ UDゴシック" w:hAnsi="BIZ UDゴシック" w:hint="eastAsia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70"/>
          <w:kern w:val="0"/>
          <w:szCs w:val="24"/>
          <w:fitText w:val="1260" w:id="584757249"/>
        </w:rPr>
        <w:t>提案者</w:t>
      </w:r>
      <w:r w:rsidRPr="00D854F8">
        <w:rPr>
          <w:rFonts w:ascii="BIZ UDゴシック" w:eastAsia="BIZ UDゴシック" w:hAnsi="BIZ UDゴシック" w:hint="eastAsia"/>
          <w:kern w:val="0"/>
          <w:szCs w:val="24"/>
          <w:fitText w:val="1260" w:id="584757249"/>
        </w:rPr>
        <w:t>名</w:t>
      </w:r>
      <w:r w:rsidRPr="00D854F8">
        <w:rPr>
          <w:rFonts w:ascii="BIZ UDゴシック" w:eastAsia="BIZ UDゴシック" w:hAnsi="BIZ UDゴシック" w:hint="eastAsia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kern w:val="0"/>
          <w:szCs w:val="24"/>
          <w:fitText w:val="1260" w:id="306440705"/>
        </w:rPr>
        <w:t>代表者職氏名</w:t>
      </w:r>
      <w:r w:rsidR="002B7657"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70"/>
          <w:kern w:val="0"/>
          <w:szCs w:val="24"/>
          <w:fitText w:val="1260" w:id="306440960"/>
        </w:rPr>
        <w:t>電話番</w:t>
      </w:r>
      <w:r w:rsidRPr="00D854F8">
        <w:rPr>
          <w:rFonts w:ascii="BIZ UDゴシック" w:eastAsia="BIZ UDゴシック" w:hAnsi="BIZ UDゴシック" w:hint="eastAsia"/>
          <w:kern w:val="0"/>
          <w:szCs w:val="24"/>
          <w:fitText w:val="1260" w:id="306440960"/>
        </w:rPr>
        <w:t>号</w:t>
      </w:r>
      <w:r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D854F8">
        <w:rPr>
          <w:rFonts w:ascii="BIZ UDゴシック" w:eastAsia="BIZ UDゴシック" w:hAnsi="BIZ UDゴシック" w:hint="eastAsia"/>
          <w:spacing w:val="157"/>
          <w:kern w:val="0"/>
          <w:szCs w:val="24"/>
          <w:fitText w:val="1260" w:id="306440961"/>
        </w:rPr>
        <w:t>ＦＡ</w:t>
      </w:r>
      <w:r w:rsidRPr="00D854F8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06440961"/>
        </w:rPr>
        <w:t>Ｘ</w:t>
      </w:r>
      <w:r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 w:rsidP="00517E8E">
      <w:pPr>
        <w:rPr>
          <w:rFonts w:ascii="BIZ UDゴシック" w:eastAsia="BIZ UDゴシック" w:hAnsi="BIZ UDゴシック"/>
          <w:kern w:val="0"/>
          <w:szCs w:val="24"/>
        </w:rPr>
      </w:pPr>
      <w:r w:rsidRPr="00D854F8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</w:t>
      </w:r>
      <w:r w:rsidRPr="00341811">
        <w:rPr>
          <w:rFonts w:ascii="BIZ UDゴシック" w:eastAsia="BIZ UDゴシック" w:hAnsi="BIZ UDゴシック" w:hint="eastAsia"/>
          <w:spacing w:val="26"/>
          <w:kern w:val="0"/>
          <w:szCs w:val="24"/>
          <w:fitText w:val="1260" w:id="306440962"/>
        </w:rPr>
        <w:t>電子メー</w:t>
      </w:r>
      <w:r w:rsidRPr="00341811">
        <w:rPr>
          <w:rFonts w:ascii="BIZ UDゴシック" w:eastAsia="BIZ UDゴシック" w:hAnsi="BIZ UDゴシック" w:hint="eastAsia"/>
          <w:spacing w:val="1"/>
          <w:kern w:val="0"/>
          <w:szCs w:val="24"/>
          <w:fitText w:val="1260" w:id="306440962"/>
        </w:rPr>
        <w:t>ル</w:t>
      </w:r>
      <w:r w:rsidRPr="00D854F8">
        <w:rPr>
          <w:rFonts w:ascii="BIZ UDゴシック" w:eastAsia="BIZ UDゴシック" w:hAnsi="BIZ UDゴシック" w:hint="eastAsia"/>
          <w:kern w:val="0"/>
          <w:szCs w:val="24"/>
        </w:rPr>
        <w:t xml:space="preserve">　：</w:t>
      </w:r>
    </w:p>
    <w:p w:rsidR="00B3185D" w:rsidRPr="00D854F8" w:rsidRDefault="00B3185D">
      <w:pPr>
        <w:rPr>
          <w:rFonts w:ascii="BIZ UDゴシック" w:eastAsia="BIZ UDゴシック" w:hAnsi="BIZ UDゴシック"/>
          <w:szCs w:val="24"/>
        </w:rPr>
      </w:pP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B3185D" w:rsidP="00146DB2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D854F8">
        <w:rPr>
          <w:rFonts w:ascii="BIZ UDゴシック" w:eastAsia="BIZ UDゴシック" w:hAnsi="BIZ UDゴシック" w:hint="eastAsia"/>
          <w:b/>
          <w:sz w:val="28"/>
          <w:szCs w:val="24"/>
        </w:rPr>
        <w:t>参　加　申　込　書</w:t>
      </w:r>
    </w:p>
    <w:p w:rsidR="00B3185D" w:rsidRPr="00D854F8" w:rsidRDefault="00B3185D">
      <w:pPr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044554" w:rsidP="00027F6B">
      <w:pPr>
        <w:ind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令和７</w:t>
      </w:r>
      <w:r w:rsidR="00027F6B" w:rsidRPr="00027F6B">
        <w:rPr>
          <w:rFonts w:ascii="BIZ UDゴシック" w:eastAsia="BIZ UDゴシック" w:hAnsi="BIZ UDゴシック"/>
          <w:sz w:val="24"/>
          <w:szCs w:val="24"/>
        </w:rPr>
        <w:t>年度（２０</w:t>
      </w:r>
      <w:r>
        <w:rPr>
          <w:rFonts w:ascii="BIZ UDゴシック" w:eastAsia="BIZ UDゴシック" w:hAnsi="BIZ UDゴシック" w:hint="eastAsia"/>
          <w:sz w:val="24"/>
          <w:szCs w:val="24"/>
        </w:rPr>
        <w:t>２５</w:t>
      </w:r>
      <w:r w:rsidR="00027F6B" w:rsidRPr="00027F6B">
        <w:rPr>
          <w:rFonts w:ascii="BIZ UDゴシック" w:eastAsia="BIZ UDゴシック" w:hAnsi="BIZ UDゴシック"/>
          <w:sz w:val="24"/>
          <w:szCs w:val="24"/>
        </w:rPr>
        <w:t>年度）県民スポーツの日「ふれあいスポーツ」事業</w:t>
      </w:r>
      <w:r w:rsidR="00027F6B" w:rsidRPr="00027F6B">
        <w:rPr>
          <w:rFonts w:ascii="BIZ UDゴシック" w:eastAsia="BIZ UDゴシック" w:hAnsi="BIZ UDゴシック" w:hint="eastAsia"/>
          <w:sz w:val="24"/>
          <w:szCs w:val="24"/>
        </w:rPr>
        <w:t>業務委託</w:t>
      </w:r>
      <w:r w:rsidR="003559E6" w:rsidRPr="00D854F8">
        <w:rPr>
          <w:rFonts w:ascii="BIZ UDゴシック" w:eastAsia="BIZ UDゴシック" w:hAnsi="BIZ UDゴシック" w:hint="eastAsia"/>
          <w:sz w:val="24"/>
          <w:szCs w:val="24"/>
        </w:rPr>
        <w:t>企画コンペ募集要項</w:t>
      </w:r>
      <w:r w:rsidR="002B7657" w:rsidRPr="00D854F8">
        <w:rPr>
          <w:rFonts w:ascii="BIZ UDゴシック" w:eastAsia="BIZ UDゴシック" w:hAnsi="BIZ UDゴシック" w:hint="eastAsia"/>
          <w:sz w:val="24"/>
          <w:szCs w:val="24"/>
        </w:rPr>
        <w:t>の趣旨を十分理解し、本企画コ</w:t>
      </w:r>
      <w:bookmarkStart w:id="0" w:name="_GoBack"/>
      <w:bookmarkEnd w:id="0"/>
      <w:r w:rsidR="002B7657" w:rsidRPr="00D854F8">
        <w:rPr>
          <w:rFonts w:ascii="BIZ UDゴシック" w:eastAsia="BIZ UDゴシック" w:hAnsi="BIZ UDゴシック" w:hint="eastAsia"/>
          <w:sz w:val="24"/>
          <w:szCs w:val="24"/>
        </w:rPr>
        <w:t>ンペ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に参加します。</w:t>
      </w:r>
    </w:p>
    <w:p w:rsidR="00B3185D" w:rsidRPr="00D854F8" w:rsidRDefault="002B7657" w:rsidP="00BC3D4E">
      <w:pPr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 xml:space="preserve">　なお、当社は企画コンペ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への参加資格を有しますので、下記の書類を添付するとともに、これらの書類に記載した内容については、事実と相違ないことを誓約します。</w:t>
      </w:r>
    </w:p>
    <w:p w:rsidR="00B3185D" w:rsidRPr="00D854F8" w:rsidRDefault="002B7657" w:rsidP="00BC3D4E">
      <w:pPr>
        <w:spacing w:line="276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 xml:space="preserve">　また、本企画コンペ</w:t>
      </w:r>
      <w:r w:rsidR="005410B8" w:rsidRPr="00D854F8">
        <w:rPr>
          <w:rFonts w:ascii="BIZ UDゴシック" w:eastAsia="BIZ UDゴシック" w:hAnsi="BIZ UDゴシック" w:hint="eastAsia"/>
          <w:sz w:val="24"/>
          <w:szCs w:val="24"/>
        </w:rPr>
        <w:t>募集</w:t>
      </w:r>
      <w:r w:rsidR="00B3185D" w:rsidRPr="00D854F8">
        <w:rPr>
          <w:rFonts w:ascii="BIZ UDゴシック" w:eastAsia="BIZ UDゴシック" w:hAnsi="BIZ UDゴシック" w:hint="eastAsia"/>
          <w:sz w:val="24"/>
          <w:szCs w:val="24"/>
        </w:rPr>
        <w:t>への参加を取り止める場合は、直ちに連絡することを約束します。</w:t>
      </w:r>
    </w:p>
    <w:p w:rsidR="00B3185D" w:rsidRPr="00D854F8" w:rsidRDefault="00B3185D" w:rsidP="00533C2B">
      <w:pPr>
        <w:pStyle w:val="ac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B3185D" w:rsidRPr="00D854F8" w:rsidRDefault="00B3185D" w:rsidP="009B6F3D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＜添付書類＞</w:t>
      </w:r>
    </w:p>
    <w:p w:rsidR="00B3185D" w:rsidRPr="00D854F8" w:rsidRDefault="00B3185D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参加資格に関する申立書（様式</w:t>
      </w:r>
      <w:r w:rsidR="00965F1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3185D" w:rsidRPr="00D854F8" w:rsidRDefault="00B3185D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受注実績調書（様式</w:t>
      </w:r>
      <w:r w:rsidR="00965F1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3F74DB" w:rsidRDefault="003F74DB" w:rsidP="009B6F3D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D854F8">
        <w:rPr>
          <w:rFonts w:ascii="BIZ UDゴシック" w:eastAsia="BIZ UDゴシック" w:hAnsi="BIZ UDゴシック" w:hint="eastAsia"/>
          <w:sz w:val="24"/>
          <w:szCs w:val="24"/>
        </w:rPr>
        <w:t>暴力団の排除に関する誓約書（様式</w:t>
      </w:r>
      <w:r w:rsidR="00965F19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124A4" w:rsidRPr="00D854F8" w:rsidRDefault="00B124A4" w:rsidP="00B124A4">
      <w:pPr>
        <w:numPr>
          <w:ilvl w:val="0"/>
          <w:numId w:val="2"/>
        </w:num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会社概要書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965F19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854F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B124A4" w:rsidRPr="00D854F8" w:rsidRDefault="00B124A4" w:rsidP="00B124A4">
      <w:pPr>
        <w:spacing w:line="360" w:lineRule="auto"/>
        <w:ind w:left="240"/>
        <w:rPr>
          <w:rFonts w:ascii="BIZ UDゴシック" w:eastAsia="BIZ UDゴシック" w:hAnsi="BIZ UDゴシック"/>
          <w:sz w:val="24"/>
          <w:szCs w:val="24"/>
        </w:rPr>
      </w:pPr>
    </w:p>
    <w:p w:rsidR="00B3185D" w:rsidRPr="00D854F8" w:rsidRDefault="00B3185D" w:rsidP="00B3185D">
      <w:pPr>
        <w:rPr>
          <w:rFonts w:ascii="BIZ UDゴシック" w:eastAsia="BIZ UDゴシック" w:hAnsi="BIZ UDゴシック"/>
          <w:sz w:val="24"/>
          <w:szCs w:val="24"/>
        </w:rPr>
      </w:pPr>
    </w:p>
    <w:sectPr w:rsidR="00B3185D" w:rsidRPr="00D854F8" w:rsidSect="004B2C88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11" w:rsidRDefault="00660411" w:rsidP="00660411">
      <w:r>
        <w:separator/>
      </w:r>
    </w:p>
  </w:endnote>
  <w:endnote w:type="continuationSeparator" w:id="0">
    <w:p w:rsidR="00660411" w:rsidRDefault="00660411" w:rsidP="0066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11" w:rsidRDefault="00660411" w:rsidP="00660411">
      <w:r>
        <w:separator/>
      </w:r>
    </w:p>
  </w:footnote>
  <w:footnote w:type="continuationSeparator" w:id="0">
    <w:p w:rsidR="00660411" w:rsidRDefault="00660411" w:rsidP="0066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059"/>
    <w:multiLevelType w:val="hybridMultilevel"/>
    <w:tmpl w:val="ED7C500C"/>
    <w:lvl w:ilvl="0" w:tplc="98DE269A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A010FF"/>
    <w:multiLevelType w:val="hybridMultilevel"/>
    <w:tmpl w:val="BC8E0656"/>
    <w:lvl w:ilvl="0" w:tplc="2B6C58E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742B6F"/>
    <w:multiLevelType w:val="hybridMultilevel"/>
    <w:tmpl w:val="F4FC188C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11DC7"/>
    <w:multiLevelType w:val="hybridMultilevel"/>
    <w:tmpl w:val="051A1956"/>
    <w:lvl w:ilvl="0" w:tplc="98DE269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35F7E"/>
    <w:multiLevelType w:val="hybridMultilevel"/>
    <w:tmpl w:val="5008C376"/>
    <w:lvl w:ilvl="0" w:tplc="337A250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87E9C"/>
    <w:multiLevelType w:val="hybridMultilevel"/>
    <w:tmpl w:val="14CEA422"/>
    <w:lvl w:ilvl="0" w:tplc="16A663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C3"/>
    <w:rsid w:val="00027F6B"/>
    <w:rsid w:val="0003444C"/>
    <w:rsid w:val="00044554"/>
    <w:rsid w:val="00062192"/>
    <w:rsid w:val="000A041A"/>
    <w:rsid w:val="00142747"/>
    <w:rsid w:val="00146DB2"/>
    <w:rsid w:val="00155605"/>
    <w:rsid w:val="00175C62"/>
    <w:rsid w:val="001E42D2"/>
    <w:rsid w:val="001E46E8"/>
    <w:rsid w:val="0026365C"/>
    <w:rsid w:val="002801B9"/>
    <w:rsid w:val="002915A9"/>
    <w:rsid w:val="002B7657"/>
    <w:rsid w:val="002C49D9"/>
    <w:rsid w:val="002E28AF"/>
    <w:rsid w:val="00341811"/>
    <w:rsid w:val="003559E6"/>
    <w:rsid w:val="00362387"/>
    <w:rsid w:val="0037334B"/>
    <w:rsid w:val="0037672C"/>
    <w:rsid w:val="00392B95"/>
    <w:rsid w:val="00397146"/>
    <w:rsid w:val="003F74DB"/>
    <w:rsid w:val="00406F14"/>
    <w:rsid w:val="00412E6C"/>
    <w:rsid w:val="00425DE1"/>
    <w:rsid w:val="004306AA"/>
    <w:rsid w:val="00437AB3"/>
    <w:rsid w:val="00451C80"/>
    <w:rsid w:val="00483F7E"/>
    <w:rsid w:val="004845DD"/>
    <w:rsid w:val="004A793C"/>
    <w:rsid w:val="004B2C88"/>
    <w:rsid w:val="004B4D54"/>
    <w:rsid w:val="004C3CB8"/>
    <w:rsid w:val="004E33DD"/>
    <w:rsid w:val="004E3EB8"/>
    <w:rsid w:val="00514C72"/>
    <w:rsid w:val="00517E8E"/>
    <w:rsid w:val="00533C2B"/>
    <w:rsid w:val="005410B8"/>
    <w:rsid w:val="00546D7B"/>
    <w:rsid w:val="0059059B"/>
    <w:rsid w:val="00596CB1"/>
    <w:rsid w:val="005A6E9A"/>
    <w:rsid w:val="005F03E8"/>
    <w:rsid w:val="006262A3"/>
    <w:rsid w:val="00660411"/>
    <w:rsid w:val="00674902"/>
    <w:rsid w:val="00675E1C"/>
    <w:rsid w:val="00676169"/>
    <w:rsid w:val="00677E01"/>
    <w:rsid w:val="006A3763"/>
    <w:rsid w:val="006A59D8"/>
    <w:rsid w:val="006B6247"/>
    <w:rsid w:val="006D6A79"/>
    <w:rsid w:val="006E3320"/>
    <w:rsid w:val="006F0BBF"/>
    <w:rsid w:val="007060A2"/>
    <w:rsid w:val="00712AC8"/>
    <w:rsid w:val="00712ADC"/>
    <w:rsid w:val="00724A32"/>
    <w:rsid w:val="00725E25"/>
    <w:rsid w:val="00727A37"/>
    <w:rsid w:val="007818D9"/>
    <w:rsid w:val="007879ED"/>
    <w:rsid w:val="00795458"/>
    <w:rsid w:val="007F3E09"/>
    <w:rsid w:val="007F4903"/>
    <w:rsid w:val="008215F6"/>
    <w:rsid w:val="00881CC7"/>
    <w:rsid w:val="008A4118"/>
    <w:rsid w:val="008B2432"/>
    <w:rsid w:val="008B637C"/>
    <w:rsid w:val="008F5B6A"/>
    <w:rsid w:val="0094127E"/>
    <w:rsid w:val="00946170"/>
    <w:rsid w:val="00951E68"/>
    <w:rsid w:val="00955BC3"/>
    <w:rsid w:val="00965F19"/>
    <w:rsid w:val="00972C90"/>
    <w:rsid w:val="009B6F3D"/>
    <w:rsid w:val="009E462D"/>
    <w:rsid w:val="009F7720"/>
    <w:rsid w:val="00A0395A"/>
    <w:rsid w:val="00A175A4"/>
    <w:rsid w:val="00A25DA4"/>
    <w:rsid w:val="00A26CF9"/>
    <w:rsid w:val="00A47F57"/>
    <w:rsid w:val="00A75662"/>
    <w:rsid w:val="00A77CDD"/>
    <w:rsid w:val="00A9725B"/>
    <w:rsid w:val="00AA46C2"/>
    <w:rsid w:val="00B124A4"/>
    <w:rsid w:val="00B24909"/>
    <w:rsid w:val="00B26052"/>
    <w:rsid w:val="00B3185D"/>
    <w:rsid w:val="00B9428F"/>
    <w:rsid w:val="00B971B7"/>
    <w:rsid w:val="00BA1B35"/>
    <w:rsid w:val="00BC3D4E"/>
    <w:rsid w:val="00BD35E0"/>
    <w:rsid w:val="00C151E2"/>
    <w:rsid w:val="00C221A5"/>
    <w:rsid w:val="00C3442D"/>
    <w:rsid w:val="00C3618C"/>
    <w:rsid w:val="00CC5AB9"/>
    <w:rsid w:val="00D2533E"/>
    <w:rsid w:val="00D33288"/>
    <w:rsid w:val="00D62806"/>
    <w:rsid w:val="00D854F8"/>
    <w:rsid w:val="00D87DEF"/>
    <w:rsid w:val="00DA72DF"/>
    <w:rsid w:val="00DB2137"/>
    <w:rsid w:val="00DD4353"/>
    <w:rsid w:val="00DE4B54"/>
    <w:rsid w:val="00DF7244"/>
    <w:rsid w:val="00E373C3"/>
    <w:rsid w:val="00E40E7F"/>
    <w:rsid w:val="00E471AF"/>
    <w:rsid w:val="00E4798C"/>
    <w:rsid w:val="00E71119"/>
    <w:rsid w:val="00E8693F"/>
    <w:rsid w:val="00E94C0A"/>
    <w:rsid w:val="00ED0EF9"/>
    <w:rsid w:val="00ED2095"/>
    <w:rsid w:val="00F12D20"/>
    <w:rsid w:val="00F2571C"/>
    <w:rsid w:val="00F62730"/>
    <w:rsid w:val="00F81A54"/>
    <w:rsid w:val="00F87410"/>
    <w:rsid w:val="00FC7CCF"/>
    <w:rsid w:val="00FE5B25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9EB71C"/>
  <w15:chartTrackingRefBased/>
  <w15:docId w15:val="{36692A00-E629-4E1A-A309-A59EBE7B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4B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4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4B54"/>
    <w:rPr>
      <w:kern w:val="2"/>
      <w:sz w:val="21"/>
      <w:szCs w:val="22"/>
    </w:rPr>
  </w:style>
  <w:style w:type="table" w:styleId="a7">
    <w:name w:val="Table Grid"/>
    <w:basedOn w:val="a1"/>
    <w:uiPriority w:val="59"/>
    <w:rsid w:val="0014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B24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01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E46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462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533C2B"/>
    <w:pPr>
      <w:jc w:val="center"/>
    </w:pPr>
    <w:rPr>
      <w:rFonts w:ascii="ＭＳ 明朝" w:hAnsi="ＭＳ 明朝"/>
    </w:rPr>
  </w:style>
  <w:style w:type="character" w:customStyle="1" w:styleId="ad">
    <w:name w:val="記 (文字)"/>
    <w:link w:val="ac"/>
    <w:rsid w:val="00533C2B"/>
    <w:rPr>
      <w:rFonts w:ascii="ＭＳ 明朝" w:hAnsi="ＭＳ 明朝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533C2B"/>
    <w:pPr>
      <w:jc w:val="right"/>
    </w:pPr>
    <w:rPr>
      <w:rFonts w:ascii="ＭＳ 明朝" w:hAnsi="ＭＳ 明朝"/>
    </w:rPr>
  </w:style>
  <w:style w:type="character" w:customStyle="1" w:styleId="af">
    <w:name w:val="結語 (文字)"/>
    <w:link w:val="ae"/>
    <w:uiPriority w:val="99"/>
    <w:rsid w:val="00533C2B"/>
    <w:rPr>
      <w:rFonts w:ascii="ＭＳ 明朝" w:hAnsi="ＭＳ 明朝"/>
      <w:kern w:val="2"/>
      <w:sz w:val="21"/>
      <w:szCs w:val="22"/>
    </w:rPr>
  </w:style>
  <w:style w:type="paragraph" w:customStyle="1" w:styleId="Default">
    <w:name w:val="Default"/>
    <w:rsid w:val="006B624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densan22</dc:creator>
  <cp:keywords/>
  <cp:lastModifiedBy>Windows ユーザー</cp:lastModifiedBy>
  <cp:revision>5</cp:revision>
  <cp:lastPrinted>2024-04-04T09:17:00Z</cp:lastPrinted>
  <dcterms:created xsi:type="dcterms:W3CDTF">2024-04-30T08:43:00Z</dcterms:created>
  <dcterms:modified xsi:type="dcterms:W3CDTF">2025-04-08T07:22:00Z</dcterms:modified>
</cp:coreProperties>
</file>