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70" w:rsidRPr="00B85DF6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  <w:r w:rsidRPr="00B85DF6">
        <w:rPr>
          <w:rFonts w:asciiTheme="majorEastAsia" w:eastAsiaTheme="majorEastAsia" w:hAnsiTheme="majorEastAsia" w:cs="ＭＳ ゴシック"/>
          <w:color w:val="000000"/>
          <w:sz w:val="22"/>
          <w:szCs w:val="22"/>
        </w:rPr>
        <w:t>（</w:t>
      </w:r>
      <w:r w:rsidR="00CA53EC" w:rsidRPr="00B85DF6">
        <w:rPr>
          <w:rFonts w:asciiTheme="majorEastAsia" w:eastAsiaTheme="majorEastAsia" w:hAnsiTheme="majorEastAsia" w:cs="ＭＳ ゴシック"/>
          <w:sz w:val="22"/>
          <w:szCs w:val="22"/>
        </w:rPr>
        <w:t>様式</w:t>
      </w:r>
      <w:r w:rsidR="0098302D" w:rsidRPr="00B85DF6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Pr="00B85DF6">
        <w:rPr>
          <w:rFonts w:asciiTheme="majorEastAsia" w:eastAsiaTheme="majorEastAsia" w:hAnsiTheme="majorEastAsia" w:cs="ＭＳ ゴシック"/>
          <w:color w:val="000000"/>
          <w:sz w:val="22"/>
          <w:szCs w:val="22"/>
        </w:rPr>
        <w:t>）</w:t>
      </w: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EastAsia" w:eastAsiaTheme="majorEastAsia" w:hAnsiTheme="majorEastAsia" w:cs="ＭＳ ゴシック"/>
          <w:color w:val="000000"/>
          <w:sz w:val="16"/>
          <w:szCs w:val="16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C65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  <w:r w:rsidRPr="00B85DF6">
        <w:rPr>
          <w:rFonts w:asciiTheme="majorEastAsia" w:eastAsiaTheme="majorEastAsia" w:hAnsiTheme="majorEastAsia" w:cs="ＭＳ ゴシック"/>
          <w:color w:val="000000"/>
          <w:sz w:val="32"/>
          <w:szCs w:val="32"/>
        </w:rPr>
        <w:t>企画提案書表紙</w:t>
      </w: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ED7DE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令和</w:t>
      </w:r>
      <w:r w:rsidR="00FF3C34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７</w:t>
      </w:r>
      <w:r w:rsidR="00C6533C"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年　　月　　日</w:t>
      </w: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CA53EC" w:rsidRPr="00B85DF6" w:rsidRDefault="00CA53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　</w:t>
      </w:r>
      <w:r w:rsidR="00AD24C8" w:rsidRPr="00B85DF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くまもと県南広域観光連携推進会議</w:t>
      </w:r>
    </w:p>
    <w:p w:rsidR="006F2D70" w:rsidRPr="00B85DF6" w:rsidRDefault="00AD24C8" w:rsidP="00CA53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B85DF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議長</w:t>
      </w:r>
      <w:r w:rsidR="00C6533C"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　</w:t>
      </w:r>
      <w:r w:rsidR="00FF3C34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津川　知博</w:t>
      </w:r>
      <w:r w:rsidR="00A02E1E" w:rsidRPr="00B85DF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 xml:space="preserve">　</w:t>
      </w:r>
      <w:r w:rsidR="00C6533C"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様　</w:t>
      </w: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F2D70" w:rsidRPr="00B85DF6">
        <w:trPr>
          <w:trHeight w:val="660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B85DF6">
        <w:trPr>
          <w:trHeight w:val="660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B85DF6">
        <w:trPr>
          <w:trHeight w:val="660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B85DF6">
        <w:trPr>
          <w:trHeight w:val="766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6F2D70" w:rsidRPr="00B85DF6">
        <w:trPr>
          <w:trHeight w:val="329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F2D70" w:rsidRPr="00B85DF6">
        <w:trPr>
          <w:trHeight w:val="421"/>
        </w:trPr>
        <w:tc>
          <w:tcPr>
            <w:tcW w:w="2258" w:type="dxa"/>
          </w:tcPr>
          <w:p w:rsidR="006F2D70" w:rsidRPr="00B85DF6" w:rsidRDefault="00C6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B85DF6">
              <w:rPr>
                <w:rFonts w:asciiTheme="majorEastAsia" w:eastAsiaTheme="majorEastAsia" w:hAnsiTheme="maj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F2D70" w:rsidRPr="00B85DF6" w:rsidRDefault="006F2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:rsidR="006F2D70" w:rsidRPr="00B85DF6" w:rsidRDefault="004D5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「熊本県南</w:t>
      </w:r>
      <w:r w:rsidR="00B81ADF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地域</w:t>
      </w:r>
      <w:r w:rsidRPr="004D5FBE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の魅力を集めたイベント</w:t>
      </w:r>
      <w:r w:rsidR="00C358DE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開催</w:t>
      </w:r>
      <w:r w:rsidRPr="004D5FBE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事業</w:t>
      </w:r>
      <w:r w:rsidR="00F47532">
        <w:rPr>
          <w:rFonts w:asciiTheme="majorEastAsia" w:eastAsiaTheme="majorEastAsia" w:hAnsiTheme="majorEastAsia" w:cs="ＭＳ ゴシック" w:hint="eastAsia"/>
          <w:sz w:val="24"/>
          <w:szCs w:val="24"/>
        </w:rPr>
        <w:t>業務委託</w:t>
      </w:r>
      <w:r w:rsidR="00C6533C"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」</w:t>
      </w:r>
      <w:r w:rsidR="00C6533C" w:rsidRPr="00B85DF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に係る</w:t>
      </w:r>
      <w:r w:rsidR="00C6533C" w:rsidRPr="00B85DF6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企画提案書を提出します。</w:t>
      </w:r>
    </w:p>
    <w:p w:rsidR="006F2D70" w:rsidRPr="004D5FBE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bookmarkStart w:id="0" w:name="_GoBack"/>
      <w:bookmarkEnd w:id="0"/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:rsidR="006F2D70" w:rsidRPr="00B85DF6" w:rsidRDefault="006F2D70" w:rsidP="00916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sectPr w:rsidR="006F2D70" w:rsidRPr="00B85DF6">
      <w:headerReference w:type="default" r:id="rId7"/>
      <w:footerReference w:type="default" r:id="rId8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48" w:rsidRDefault="00C6533C">
      <w:r>
        <w:separator/>
      </w:r>
    </w:p>
  </w:endnote>
  <w:endnote w:type="continuationSeparator" w:id="0">
    <w:p w:rsidR="00944F48" w:rsidRDefault="00C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C6533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821BE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48" w:rsidRDefault="00C6533C">
      <w:r>
        <w:separator/>
      </w:r>
    </w:p>
  </w:footnote>
  <w:footnote w:type="continuationSeparator" w:id="0">
    <w:p w:rsidR="00944F48" w:rsidRDefault="00C6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70" w:rsidRDefault="006F2D7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0"/>
    <w:rsid w:val="001178D9"/>
    <w:rsid w:val="001648DD"/>
    <w:rsid w:val="003B132E"/>
    <w:rsid w:val="004B6F89"/>
    <w:rsid w:val="004D5FBE"/>
    <w:rsid w:val="005C68ED"/>
    <w:rsid w:val="005D5498"/>
    <w:rsid w:val="00665B5B"/>
    <w:rsid w:val="006F2D70"/>
    <w:rsid w:val="008E41F7"/>
    <w:rsid w:val="009169E9"/>
    <w:rsid w:val="00944F48"/>
    <w:rsid w:val="0098302D"/>
    <w:rsid w:val="00A02E1E"/>
    <w:rsid w:val="00AD24C8"/>
    <w:rsid w:val="00B10E51"/>
    <w:rsid w:val="00B81ADF"/>
    <w:rsid w:val="00B85DF6"/>
    <w:rsid w:val="00C22CB9"/>
    <w:rsid w:val="00C358DE"/>
    <w:rsid w:val="00C6533C"/>
    <w:rsid w:val="00CA53EC"/>
    <w:rsid w:val="00E26C95"/>
    <w:rsid w:val="00E65B93"/>
    <w:rsid w:val="00E821BE"/>
    <w:rsid w:val="00EC24B1"/>
    <w:rsid w:val="00EC25AB"/>
    <w:rsid w:val="00ED7DE0"/>
    <w:rsid w:val="00F47532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468E96-EBEB-4F10-82CB-AEA232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33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F17C-C25F-4FC2-8215-83F94675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2300016</cp:lastModifiedBy>
  <cp:revision>23</cp:revision>
  <cp:lastPrinted>2022-07-29T01:56:00Z</cp:lastPrinted>
  <dcterms:created xsi:type="dcterms:W3CDTF">2021-06-08T01:50:00Z</dcterms:created>
  <dcterms:modified xsi:type="dcterms:W3CDTF">2025-07-18T00:02:00Z</dcterms:modified>
</cp:coreProperties>
</file>