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様式１</w:t>
      </w:r>
    </w:p>
    <w:p w:rsidR="005A1872" w:rsidRPr="00093CF1" w:rsidRDefault="005A1872" w:rsidP="005A187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○○年○○月○○日　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093CF1" w:rsidP="005A187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熊本県</w:t>
      </w:r>
      <w:r w:rsidR="005A1872" w:rsidRPr="00093CF1">
        <w:rPr>
          <w:rFonts w:ascii="ＭＳ ゴシック" w:eastAsia="ＭＳ ゴシック" w:hAnsi="ＭＳ ゴシック" w:hint="eastAsia"/>
          <w:sz w:val="22"/>
        </w:rPr>
        <w:t>知事　様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bookmarkStart w:id="0" w:name="_Hlk73363789"/>
    </w:p>
    <w:p w:rsidR="005A1872" w:rsidRPr="00093CF1" w:rsidRDefault="005A1872" w:rsidP="005A187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住　　所　　　　　　　　　　　　　　</w:t>
      </w:r>
    </w:p>
    <w:p w:rsidR="005A1872" w:rsidRPr="00093CF1" w:rsidRDefault="005A1872" w:rsidP="005A187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開設者名　　　　　　　　　　　　　　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bookmarkEnd w:id="0"/>
    <w:p w:rsidR="005A1872" w:rsidRPr="00093CF1" w:rsidRDefault="005A1872" w:rsidP="005A1872">
      <w:pPr>
        <w:jc w:val="center"/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医療提供体制の確保に資する設備の特別償却制度に関する確認願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医療提供体制の確保に資する設備の特別償却（医療用機器の効率的な配置の促進に向けた特別償却）を受けたいので確認願います。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１　申請区分（該当項目に</w:t>
      </w:r>
      <w:r w:rsidRPr="00093CF1">
        <w:rPr>
          <w:rFonts w:ascii="ＭＳ ゴシック" w:eastAsia="ＭＳ ゴシック" w:hAnsi="ＭＳ ゴシック" w:cs="Segoe UI Emoji"/>
          <w:sz w:val="22"/>
        </w:rPr>
        <w:t>☑</w:t>
      </w:r>
      <w:r w:rsidRPr="00093CF1">
        <w:rPr>
          <w:rFonts w:ascii="ＭＳ ゴシック" w:eastAsia="ＭＳ ゴシック" w:hAnsi="ＭＳ ゴシック" w:cs="游明朝" w:hint="eastAsia"/>
          <w:sz w:val="22"/>
        </w:rPr>
        <w:t>）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　医療用機器の効率的な配置の促進に向けた特別償却の確認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　　□　ア　一定基準以上の利用頻度がある機器の更新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　　□　イ　共同利用を前提とした新規（追加）購入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　　□　ウ　上記ア、イ以外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２　制度の対象となる設備等の概要（該当項目に</w:t>
      </w:r>
      <w:r w:rsidRPr="00093CF1">
        <w:rPr>
          <w:rFonts w:ascii="ＭＳ ゴシック" w:eastAsia="ＭＳ ゴシック" w:hAnsi="ＭＳ ゴシック" w:cs="Segoe UI Emoji"/>
          <w:sz w:val="22"/>
        </w:rPr>
        <w:t>☑</w:t>
      </w:r>
      <w:r w:rsidRPr="00093CF1">
        <w:rPr>
          <w:rFonts w:ascii="ＭＳ ゴシック" w:eastAsia="ＭＳ ゴシック" w:hAnsi="ＭＳ ゴシック" w:cs="游明朝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5A1872" w:rsidRPr="00093CF1" w:rsidTr="00283EA0">
        <w:tc>
          <w:tcPr>
            <w:tcW w:w="2126" w:type="dxa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医療用機器の内容</w:t>
            </w:r>
          </w:p>
        </w:tc>
        <w:tc>
          <w:tcPr>
            <w:tcW w:w="6513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　超電導磁石式全身用ＭＲ装置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　永久磁石式全身用ＭＲ装置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　全身用Ｘ線ＣＴ診断装置（４列未満を除く。）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　人体回転型全身用Ｘ線ＣＴ診断装置（４列未満を除く。）</w:t>
            </w:r>
          </w:p>
        </w:tc>
      </w:tr>
      <w:tr w:rsidR="005A1872" w:rsidRPr="00093CF1" w:rsidTr="00283EA0">
        <w:tc>
          <w:tcPr>
            <w:tcW w:w="2126" w:type="dxa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fitText w:val="1758" w:id="-1778675456"/>
              </w:rPr>
              <w:t>施設</w:t>
            </w:r>
            <w:r w:rsidRPr="00093CF1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1758" w:id="-1778675456"/>
              </w:rPr>
              <w:t>名</w:t>
            </w:r>
          </w:p>
        </w:tc>
        <w:tc>
          <w:tcPr>
            <w:tcW w:w="6513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872" w:rsidRPr="00093CF1" w:rsidTr="00283EA0">
        <w:tc>
          <w:tcPr>
            <w:tcW w:w="2126" w:type="dxa"/>
            <w:shd w:val="clear" w:color="auto" w:fill="auto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58" w:id="-1778675455"/>
              </w:rPr>
              <w:t>施設所在</w:t>
            </w:r>
            <w:r w:rsidRPr="00093CF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758" w:id="-1778675455"/>
              </w:rPr>
              <w:t>地</w:t>
            </w:r>
          </w:p>
        </w:tc>
        <w:tc>
          <w:tcPr>
            <w:tcW w:w="6513" w:type="dxa"/>
            <w:shd w:val="clear" w:color="auto" w:fill="auto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872" w:rsidRPr="00093CF1" w:rsidTr="00283EA0">
        <w:tc>
          <w:tcPr>
            <w:tcW w:w="2126" w:type="dxa"/>
            <w:shd w:val="clear" w:color="auto" w:fill="auto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取得（予定）時期</w:t>
            </w:r>
          </w:p>
        </w:tc>
        <w:tc>
          <w:tcPr>
            <w:tcW w:w="6513" w:type="dxa"/>
            <w:shd w:val="clear" w:color="auto" w:fill="auto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３　添付書類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・　整備する機器の仕様等を示す書類（パンフレット等）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・　申請区分に応じた以下の添付書類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5A1872" w:rsidRPr="00093CF1" w:rsidTr="00283EA0">
        <w:tc>
          <w:tcPr>
            <w:tcW w:w="1275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申請区分</w:t>
            </w:r>
          </w:p>
        </w:tc>
        <w:tc>
          <w:tcPr>
            <w:tcW w:w="7364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</w:tc>
      </w:tr>
      <w:tr w:rsidR="005A1872" w:rsidRPr="00093CF1" w:rsidTr="00283EA0">
        <w:tc>
          <w:tcPr>
            <w:tcW w:w="1275" w:type="dxa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</w:p>
        </w:tc>
        <w:tc>
          <w:tcPr>
            <w:tcW w:w="7364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全身用ＣＴ・ＭＲＩの利用回数を示す書類（医療機関の開設許可申請等に係る書類でも差し支えない）</w:t>
            </w:r>
          </w:p>
        </w:tc>
      </w:tr>
      <w:tr w:rsidR="005A1872" w:rsidRPr="00093CF1" w:rsidTr="00283EA0">
        <w:tc>
          <w:tcPr>
            <w:tcW w:w="1275" w:type="dxa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イ</w:t>
            </w:r>
          </w:p>
        </w:tc>
        <w:tc>
          <w:tcPr>
            <w:tcW w:w="7364" w:type="dxa"/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共同利用を行う連携先医療機関との合意書等</w:t>
            </w:r>
          </w:p>
          <w:p w:rsidR="005A1872" w:rsidRPr="00093CF1" w:rsidRDefault="008D76E5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（地域医療構想調整会議</w:t>
            </w:r>
            <w:r w:rsidR="005A1872" w:rsidRPr="00093CF1">
              <w:rPr>
                <w:rFonts w:ascii="ＭＳ ゴシック" w:eastAsia="ＭＳ ゴシック" w:hAnsi="ＭＳ ゴシック" w:hint="eastAsia"/>
                <w:sz w:val="22"/>
              </w:rPr>
              <w:t>の提出書類でも差し支えない）</w:t>
            </w:r>
          </w:p>
        </w:tc>
      </w:tr>
      <w:tr w:rsidR="005A1872" w:rsidRPr="00093CF1" w:rsidTr="00283EA0">
        <w:tc>
          <w:tcPr>
            <w:tcW w:w="1275" w:type="dxa"/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ウ</w:t>
            </w:r>
          </w:p>
        </w:tc>
        <w:tc>
          <w:tcPr>
            <w:tcW w:w="7364" w:type="dxa"/>
          </w:tcPr>
          <w:p w:rsidR="005A1872" w:rsidRPr="00093CF1" w:rsidRDefault="008D76E5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地域医療構想調整会議</w:t>
            </w:r>
            <w:r w:rsidR="005A1872" w:rsidRPr="00093CF1">
              <w:rPr>
                <w:rFonts w:ascii="ＭＳ ゴシック" w:eastAsia="ＭＳ ゴシック" w:hAnsi="ＭＳ ゴシック" w:hint="eastAsia"/>
                <w:sz w:val="22"/>
              </w:rPr>
              <w:t>への説明資料（別紙）</w:t>
            </w:r>
          </w:p>
        </w:tc>
      </w:tr>
    </w:tbl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bookmarkStart w:id="1" w:name="_Hlk73363562"/>
      <w:r w:rsidRPr="00093CF1">
        <w:rPr>
          <w:rFonts w:ascii="ＭＳ ゴシック" w:eastAsia="ＭＳ ゴシック" w:hAnsi="ＭＳ ゴシック" w:hint="eastAsia"/>
          <w:sz w:val="22"/>
        </w:rPr>
        <w:t xml:space="preserve">４　連絡先　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・所属名（病院名等）  </w:t>
      </w:r>
      <w:r w:rsidRPr="00093CF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 w:rsidR="00D0510B" w:rsidRPr="00093CF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・担当者氏名        　</w:t>
      </w:r>
      <w:r w:rsidRPr="00093CF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 xml:space="preserve">　・担当者連絡先　　　Tel　</w:t>
      </w:r>
      <w:r w:rsidRPr="00093CF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 　　</w:t>
      </w:r>
      <w:r w:rsidRPr="00093CF1">
        <w:rPr>
          <w:rFonts w:ascii="ＭＳ ゴシック" w:eastAsia="ＭＳ ゴシック" w:hAnsi="ＭＳ ゴシック" w:hint="eastAsia"/>
          <w:sz w:val="22"/>
        </w:rPr>
        <w:t xml:space="preserve">  Fax　</w:t>
      </w:r>
      <w:r w:rsidRPr="00093CF1">
        <w:rPr>
          <w:rFonts w:ascii="ＭＳ ゴシック" w:eastAsia="ＭＳ ゴシック" w:hAnsi="ＭＳ ゴシック" w:hint="eastAsia"/>
          <w:sz w:val="22"/>
          <w:u w:val="single"/>
        </w:rPr>
        <w:t xml:space="preserve">　 　　　　　　　　</w:t>
      </w:r>
    </w:p>
    <w:bookmarkEnd w:id="1"/>
    <w:p w:rsidR="005A1872" w:rsidRPr="00093CF1" w:rsidRDefault="005A187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/>
          <w:sz w:val="22"/>
        </w:rPr>
        <w:br w:type="page"/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lastRenderedPageBreak/>
        <w:t>別紙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0A7E2C" w:rsidP="005A187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医療用機器の効率的な配置計画書（地域医療構想調整会議</w:t>
      </w:r>
      <w:r w:rsidR="005A1872" w:rsidRPr="00093CF1">
        <w:rPr>
          <w:rFonts w:ascii="ＭＳ ゴシック" w:eastAsia="ＭＳ ゴシック" w:hAnsi="ＭＳ ゴシック" w:hint="eastAsia"/>
          <w:sz w:val="22"/>
        </w:rPr>
        <w:t>用参考様式）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１　基本情報等（配置区分は該当項目に☑）</w:t>
      </w:r>
      <w:bookmarkStart w:id="2" w:name="_GoBack"/>
      <w:bookmarkEnd w:id="2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5A1872" w:rsidRPr="00093CF1" w:rsidTr="00283EA0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78675200"/>
              </w:rPr>
              <w:t>開設者</w:t>
            </w:r>
            <w:r w:rsidRPr="00093CF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78675200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872" w:rsidRPr="00093CF1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872" w:rsidRPr="00093CF1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所　在　地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872" w:rsidRPr="00093CF1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78675199"/>
              </w:rPr>
              <w:t>配置す</w:t>
            </w:r>
            <w:r w:rsidRPr="00093CF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78675199"/>
              </w:rPr>
              <w:t>る</w:t>
            </w:r>
          </w:p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医療用機器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 超電導磁石式全身用ＭＲ装置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 永久磁石式全身用ＭＲ装置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 全身用Ｘ線ＣＴ診断装置（４列未満を除く）</w:t>
            </w: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 人体回転型全身用Ｘ線ＣＴ診断装置（４列未満を除く）</w:t>
            </w:r>
          </w:p>
        </w:tc>
      </w:tr>
      <w:tr w:rsidR="005A1872" w:rsidRPr="00093CF1" w:rsidTr="005A1872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78675198"/>
              </w:rPr>
              <w:t>配置区</w:t>
            </w:r>
            <w:r w:rsidRPr="00093CF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78675198"/>
              </w:rPr>
              <w:t>分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93CF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機器の更新　　□ 新規（追加）購入</w:t>
            </w:r>
          </w:p>
        </w:tc>
      </w:tr>
    </w:tbl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２　既存機器の利用状況（機器の更新の場合のみ）</w:t>
      </w: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（１）１か月の平均利用回数（前年１月から１２月までの実績）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42"/>
        <w:gridCol w:w="4377"/>
      </w:tblGrid>
      <w:tr w:rsidR="005A1872" w:rsidRPr="00093CF1" w:rsidTr="00283EA0"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１か月当たり平均利用回数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093CF1" w:rsidRDefault="005A1872" w:rsidP="005A18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3CF1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</w:tr>
    </w:tbl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（２）機器配置及び更新の必要性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A1872" w:rsidRPr="00093CF1" w:rsidTr="00283EA0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</w:p>
    <w:p w:rsidR="005A1872" w:rsidRPr="00093CF1" w:rsidRDefault="005A1872" w:rsidP="005A1872">
      <w:pPr>
        <w:rPr>
          <w:rFonts w:ascii="ＭＳ ゴシック" w:eastAsia="ＭＳ ゴシック" w:hAnsi="ＭＳ ゴシック"/>
          <w:sz w:val="22"/>
        </w:rPr>
      </w:pPr>
      <w:r w:rsidRPr="00093CF1">
        <w:rPr>
          <w:rFonts w:ascii="ＭＳ ゴシック" w:eastAsia="ＭＳ ゴシック" w:hAnsi="ＭＳ ゴシック" w:hint="eastAsia"/>
          <w:sz w:val="22"/>
        </w:rPr>
        <w:t>３　その他（共同利用が困難な理由等（新規（追加）購入の場合のみ））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5A1872" w:rsidRPr="00093CF1" w:rsidTr="00283EA0"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1872" w:rsidRPr="00093CF1" w:rsidRDefault="005A1872" w:rsidP="005A18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3065F" w:rsidRPr="00093CF1" w:rsidRDefault="00D3065F">
      <w:pPr>
        <w:rPr>
          <w:rFonts w:ascii="ＭＳ ゴシック" w:eastAsia="ＭＳ ゴシック" w:hAnsi="ＭＳ ゴシック"/>
          <w:sz w:val="22"/>
        </w:rPr>
      </w:pPr>
    </w:p>
    <w:p w:rsidR="000C367B" w:rsidRPr="00093CF1" w:rsidRDefault="000C367B">
      <w:pPr>
        <w:rPr>
          <w:rFonts w:ascii="ＭＳ ゴシック" w:eastAsia="ＭＳ ゴシック" w:hAnsi="ＭＳ ゴシック"/>
          <w:sz w:val="22"/>
        </w:rPr>
      </w:pPr>
    </w:p>
    <w:sectPr w:rsidR="000C367B" w:rsidRPr="00093CF1" w:rsidSect="005A18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C6" w:rsidRDefault="005277C6" w:rsidP="000C367B">
      <w:r>
        <w:separator/>
      </w:r>
    </w:p>
  </w:endnote>
  <w:endnote w:type="continuationSeparator" w:id="0">
    <w:p w:rsidR="005277C6" w:rsidRDefault="005277C6" w:rsidP="000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C6" w:rsidRDefault="005277C6" w:rsidP="000C367B">
      <w:r>
        <w:separator/>
      </w:r>
    </w:p>
  </w:footnote>
  <w:footnote w:type="continuationSeparator" w:id="0">
    <w:p w:rsidR="005277C6" w:rsidRDefault="005277C6" w:rsidP="000C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2"/>
    <w:rsid w:val="00093CF1"/>
    <w:rsid w:val="000A7E2C"/>
    <w:rsid w:val="000C367B"/>
    <w:rsid w:val="004C2612"/>
    <w:rsid w:val="005277C6"/>
    <w:rsid w:val="005A1872"/>
    <w:rsid w:val="008D76E5"/>
    <w:rsid w:val="00921B87"/>
    <w:rsid w:val="00A06BEB"/>
    <w:rsid w:val="00D0510B"/>
    <w:rsid w:val="00D3065F"/>
    <w:rsid w:val="00E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156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7B"/>
  </w:style>
  <w:style w:type="paragraph" w:styleId="a6">
    <w:name w:val="footer"/>
    <w:basedOn w:val="a"/>
    <w:link w:val="a7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2021-06-08T06:34:00Z</dcterms:created>
  <dcterms:modified xsi:type="dcterms:W3CDTF">2022-01-21T01:10:00Z</dcterms:modified>
</cp:coreProperties>
</file>