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16" w:rsidRPr="000C7436" w:rsidRDefault="00687616" w:rsidP="00687616">
      <w:pPr>
        <w:jc w:val="left"/>
      </w:pPr>
      <w:r w:rsidRPr="000C7436">
        <w:rPr>
          <w:rFonts w:hint="eastAsia"/>
        </w:rPr>
        <w:t>第１号様式（第５条関係）</w:t>
      </w:r>
    </w:p>
    <w:p w:rsidR="00C039BB" w:rsidRPr="008177DB" w:rsidRDefault="00C039BB">
      <w:pPr>
        <w:jc w:val="center"/>
        <w:rPr>
          <w:sz w:val="36"/>
        </w:rPr>
      </w:pPr>
      <w:r w:rsidRPr="008177DB">
        <w:rPr>
          <w:rFonts w:hint="eastAsia"/>
          <w:sz w:val="36"/>
        </w:rPr>
        <w:t>道路位置指定事前協議書</w:t>
      </w:r>
    </w:p>
    <w:p w:rsidR="00C039BB" w:rsidRPr="000C7436" w:rsidRDefault="00C039BB"/>
    <w:p w:rsidR="00C039BB" w:rsidRPr="000C7436" w:rsidRDefault="00C039BB">
      <w:pPr>
        <w:pStyle w:val="xl48"/>
        <w:widowControl w:val="0"/>
        <w:pBdr>
          <w:bottom w:val="none" w:sz="0" w:space="0" w:color="auto"/>
        </w:pBdr>
        <w:spacing w:before="0" w:beforeAutospacing="0" w:after="0" w:afterAutospacing="0"/>
        <w:jc w:val="center"/>
        <w:textAlignment w:val="auto"/>
        <w:rPr>
          <w:rFonts w:ascii="Century" w:eastAsia="ＭＳ 明朝" w:hAnsi="Century" w:cs="Times New Roman"/>
          <w:kern w:val="2"/>
        </w:rPr>
      </w:pPr>
      <w:r w:rsidRPr="000C7436">
        <w:rPr>
          <w:rFonts w:ascii="Century" w:eastAsia="ＭＳ 明朝" w:hAnsi="Century" w:cs="Times New Roman" w:hint="eastAsia"/>
          <w:kern w:val="2"/>
        </w:rPr>
        <w:t xml:space="preserve">　　　　　　　　　　　　　　　　　　　　　　　　　　　　年　　月　　日</w:t>
      </w:r>
    </w:p>
    <w:p w:rsidR="0088167E" w:rsidRPr="000C7436" w:rsidRDefault="0088167E" w:rsidP="0088167E"/>
    <w:p w:rsidR="0088167E" w:rsidRPr="000C7436" w:rsidRDefault="0088167E" w:rsidP="0088167E">
      <w:pPr>
        <w:ind w:firstLineChars="100" w:firstLine="241"/>
      </w:pPr>
      <w:r w:rsidRPr="000C7436">
        <w:rPr>
          <w:rFonts w:hint="eastAsia"/>
        </w:rPr>
        <w:t>熊本県　　広域本部長　様</w:t>
      </w:r>
    </w:p>
    <w:p w:rsidR="00C039BB" w:rsidRPr="000C7436" w:rsidRDefault="00C039BB"/>
    <w:p w:rsidR="008177DB" w:rsidRPr="000C7436" w:rsidRDefault="008177DB" w:rsidP="008177DB">
      <w:pPr>
        <w:jc w:val="center"/>
      </w:pPr>
      <w:r>
        <w:rPr>
          <w:rFonts w:hint="eastAsia"/>
        </w:rPr>
        <w:t xml:space="preserve">協議者　</w:t>
      </w:r>
      <w:r w:rsidR="00C039BB" w:rsidRPr="000C7436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C039BB" w:rsidRPr="000C7436" w:rsidRDefault="008177DB" w:rsidP="008177DB">
      <w:pPr>
        <w:wordWrap w:val="0"/>
        <w:jc w:val="center"/>
      </w:pPr>
      <w:r>
        <w:rPr>
          <w:rFonts w:hint="eastAsia"/>
        </w:rPr>
        <w:t xml:space="preserve">　　　　　</w:t>
      </w:r>
      <w:r w:rsidR="00C039BB" w:rsidRPr="000C7436">
        <w:rPr>
          <w:rFonts w:hint="eastAsia"/>
        </w:rPr>
        <w:t>氏名</w:t>
      </w:r>
      <w:r>
        <w:rPr>
          <w:rFonts w:hint="eastAsia"/>
        </w:rPr>
        <w:t xml:space="preserve">　</w:t>
      </w:r>
    </w:p>
    <w:p w:rsidR="00C039BB" w:rsidRPr="000C7436" w:rsidRDefault="008177DB" w:rsidP="008177DB">
      <w:pPr>
        <w:wordWrap w:val="0"/>
        <w:jc w:val="center"/>
      </w:pPr>
      <w:r>
        <w:rPr>
          <w:rFonts w:hint="eastAsia"/>
        </w:rPr>
        <w:t xml:space="preserve">　　　　　</w:t>
      </w:r>
      <w:r w:rsidR="00C039BB" w:rsidRPr="000C7436">
        <w:rPr>
          <w:rFonts w:hint="eastAsia"/>
        </w:rPr>
        <w:t>TEL</w:t>
      </w:r>
      <w:r>
        <w:rPr>
          <w:rFonts w:hint="eastAsia"/>
        </w:rPr>
        <w:t xml:space="preserve">　</w:t>
      </w:r>
    </w:p>
    <w:p w:rsidR="0088167E" w:rsidRPr="000C7436" w:rsidRDefault="0088167E" w:rsidP="008177DB">
      <w:pPr>
        <w:jc w:val="center"/>
      </w:pPr>
    </w:p>
    <w:p w:rsidR="0088167E" w:rsidRPr="000C7436" w:rsidRDefault="0088167E" w:rsidP="008177DB">
      <w:pPr>
        <w:jc w:val="center"/>
      </w:pPr>
      <w:r w:rsidRPr="000C7436">
        <w:rPr>
          <w:rFonts w:hint="eastAsia"/>
        </w:rPr>
        <w:t>代理者　住所</w:t>
      </w:r>
      <w:r w:rsidR="008177DB">
        <w:rPr>
          <w:rFonts w:hint="eastAsia"/>
        </w:rPr>
        <w:t xml:space="preserve">　</w:t>
      </w:r>
    </w:p>
    <w:p w:rsidR="0088167E" w:rsidRPr="000C7436" w:rsidRDefault="008177DB" w:rsidP="008177DB">
      <w:pPr>
        <w:wordWrap w:val="0"/>
        <w:jc w:val="center"/>
      </w:pPr>
      <w:r>
        <w:rPr>
          <w:rFonts w:hint="eastAsia"/>
        </w:rPr>
        <w:t xml:space="preserve">　　　　　</w:t>
      </w:r>
      <w:r w:rsidR="0088167E" w:rsidRPr="000C7436">
        <w:rPr>
          <w:rFonts w:hint="eastAsia"/>
        </w:rPr>
        <w:t>氏名</w:t>
      </w:r>
      <w:r>
        <w:rPr>
          <w:rFonts w:hint="eastAsia"/>
        </w:rPr>
        <w:t xml:space="preserve">　</w:t>
      </w:r>
    </w:p>
    <w:p w:rsidR="0088167E" w:rsidRPr="000C7436" w:rsidRDefault="008177DB" w:rsidP="008177DB">
      <w:pPr>
        <w:wordWrap w:val="0"/>
        <w:jc w:val="center"/>
      </w:pPr>
      <w:r>
        <w:rPr>
          <w:rFonts w:hint="eastAsia"/>
        </w:rPr>
        <w:t xml:space="preserve">　　　　　</w:t>
      </w:r>
      <w:r w:rsidR="0088167E" w:rsidRPr="000C7436">
        <w:rPr>
          <w:rFonts w:hint="eastAsia"/>
        </w:rPr>
        <w:t>TEL</w:t>
      </w:r>
      <w:r>
        <w:rPr>
          <w:rFonts w:hint="eastAsia"/>
        </w:rPr>
        <w:t xml:space="preserve">　</w:t>
      </w:r>
    </w:p>
    <w:p w:rsidR="0088167E" w:rsidRPr="000C7436" w:rsidRDefault="0088167E"/>
    <w:p w:rsidR="0088167E" w:rsidRPr="000C7436" w:rsidRDefault="0088167E" w:rsidP="0088167E"/>
    <w:p w:rsidR="008177DB" w:rsidRDefault="0088167E" w:rsidP="0088167E">
      <w:r w:rsidRPr="000C7436">
        <w:rPr>
          <w:rFonts w:hint="eastAsia"/>
        </w:rPr>
        <w:t xml:space="preserve">　建築基準法第４２条第１項第５号の道路位置の指定申請を予定していますので、関係</w:t>
      </w:r>
    </w:p>
    <w:p w:rsidR="0088167E" w:rsidRPr="000C7436" w:rsidRDefault="0088167E" w:rsidP="0088167E">
      <w:r w:rsidRPr="000C7436">
        <w:rPr>
          <w:rFonts w:hint="eastAsia"/>
        </w:rPr>
        <w:t>書類を添えて協議します。</w:t>
      </w:r>
    </w:p>
    <w:p w:rsidR="00C039BB" w:rsidRPr="000C7436" w:rsidRDefault="00C039BB"/>
    <w:p w:rsidR="00C039BB" w:rsidRPr="000C7436" w:rsidRDefault="0088167E">
      <w:r w:rsidRPr="000C7436">
        <w:rPr>
          <w:rFonts w:hint="eastAsia"/>
        </w:rPr>
        <w:t>１</w:t>
      </w:r>
      <w:r w:rsidR="00C039BB" w:rsidRPr="000C7436">
        <w:rPr>
          <w:rFonts w:hint="eastAsia"/>
        </w:rPr>
        <w:t xml:space="preserve">　協議地名地番</w:t>
      </w:r>
    </w:p>
    <w:p w:rsidR="00C039BB" w:rsidRPr="000C7436" w:rsidRDefault="00C039BB"/>
    <w:p w:rsidR="0088167E" w:rsidRPr="000C7436" w:rsidRDefault="0088167E"/>
    <w:p w:rsidR="0088167E" w:rsidRPr="000C7436" w:rsidRDefault="0088167E"/>
    <w:p w:rsidR="00C039BB" w:rsidRPr="000C7436" w:rsidRDefault="0088167E">
      <w:r w:rsidRPr="000C7436">
        <w:rPr>
          <w:rFonts w:hint="eastAsia"/>
        </w:rPr>
        <w:t>２</w:t>
      </w:r>
      <w:r w:rsidR="00C039BB" w:rsidRPr="000C7436">
        <w:rPr>
          <w:rFonts w:hint="eastAsia"/>
        </w:rPr>
        <w:t xml:space="preserve">　添付書類（各２部）</w:t>
      </w:r>
    </w:p>
    <w:p w:rsidR="00C039BB" w:rsidRPr="000C7436" w:rsidRDefault="008177DB" w:rsidP="008177DB">
      <w:pPr>
        <w:ind w:firstLineChars="200" w:firstLine="482"/>
      </w:pPr>
      <w:r>
        <w:rPr>
          <w:rFonts w:hint="eastAsia"/>
        </w:rPr>
        <w:t>・</w:t>
      </w:r>
      <w:r w:rsidR="00C039BB" w:rsidRPr="000C7436">
        <w:rPr>
          <w:rFonts w:hint="eastAsia"/>
        </w:rPr>
        <w:t>付近見取り図</w:t>
      </w:r>
    </w:p>
    <w:p w:rsidR="00122EBB" w:rsidRPr="000C7436" w:rsidRDefault="008177DB" w:rsidP="008177DB">
      <w:pPr>
        <w:ind w:firstLineChars="200" w:firstLine="482"/>
      </w:pPr>
      <w:r>
        <w:rPr>
          <w:rFonts w:hint="eastAsia"/>
        </w:rPr>
        <w:t>・</w:t>
      </w:r>
      <w:r w:rsidR="00122EBB" w:rsidRPr="000C7436">
        <w:rPr>
          <w:rFonts w:hint="eastAsia"/>
        </w:rPr>
        <w:t>土地利用計画平面図（既存建築物の位置記入）、縦横断図</w:t>
      </w:r>
    </w:p>
    <w:p w:rsidR="00122EBB" w:rsidRPr="000C7436" w:rsidRDefault="008177DB" w:rsidP="008177DB">
      <w:pPr>
        <w:ind w:firstLineChars="200" w:firstLine="482"/>
      </w:pPr>
      <w:r>
        <w:rPr>
          <w:rFonts w:hint="eastAsia"/>
        </w:rPr>
        <w:t>・地籍</w:t>
      </w:r>
      <w:r w:rsidR="00C039BB" w:rsidRPr="000C7436">
        <w:rPr>
          <w:rFonts w:hint="eastAsia"/>
        </w:rPr>
        <w:t>図（道路部分</w:t>
      </w:r>
      <w:r>
        <w:rPr>
          <w:rFonts w:hint="eastAsia"/>
        </w:rPr>
        <w:t>の</w:t>
      </w:r>
      <w:r w:rsidR="00C039BB" w:rsidRPr="000C7436">
        <w:rPr>
          <w:rFonts w:hint="eastAsia"/>
        </w:rPr>
        <w:t>分筆予定線</w:t>
      </w:r>
      <w:r>
        <w:rPr>
          <w:rFonts w:hint="eastAsia"/>
        </w:rPr>
        <w:t>を</w:t>
      </w:r>
      <w:r w:rsidR="00C039BB" w:rsidRPr="000C7436">
        <w:rPr>
          <w:rFonts w:hint="eastAsia"/>
        </w:rPr>
        <w:t>記入）</w:t>
      </w:r>
    </w:p>
    <w:p w:rsidR="00C039BB" w:rsidRPr="000C7436" w:rsidRDefault="008177DB" w:rsidP="008177DB">
      <w:pPr>
        <w:ind w:firstLineChars="200" w:firstLine="482"/>
      </w:pPr>
      <w:r>
        <w:rPr>
          <w:rFonts w:hint="eastAsia"/>
        </w:rPr>
        <w:t>・</w:t>
      </w:r>
      <w:r w:rsidR="00C039BB" w:rsidRPr="000C7436">
        <w:rPr>
          <w:rFonts w:hint="eastAsia"/>
        </w:rPr>
        <w:t>現況写真</w:t>
      </w:r>
    </w:p>
    <w:p w:rsidR="00C039BB" w:rsidRPr="000C7436" w:rsidRDefault="008177DB" w:rsidP="008177DB">
      <w:pPr>
        <w:ind w:firstLineChars="200" w:firstLine="482"/>
      </w:pPr>
      <w:r>
        <w:rPr>
          <w:rFonts w:hint="eastAsia"/>
        </w:rPr>
        <w:t>・</w:t>
      </w:r>
      <w:r w:rsidR="00C039BB" w:rsidRPr="000C7436">
        <w:rPr>
          <w:rFonts w:hint="eastAsia"/>
        </w:rPr>
        <w:t>その他</w:t>
      </w:r>
    </w:p>
    <w:p w:rsidR="00C039BB" w:rsidRPr="000C7436" w:rsidRDefault="00C039BB"/>
    <w:p w:rsidR="0088167E" w:rsidRPr="000C7436" w:rsidRDefault="0088167E"/>
    <w:tbl>
      <w:tblPr>
        <w:tblW w:w="95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1269"/>
        <w:gridCol w:w="6995"/>
      </w:tblGrid>
      <w:tr w:rsidR="000C7436" w:rsidRPr="000C7436">
        <w:trPr>
          <w:trHeight w:val="298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992825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広域本部</w:t>
            </w:r>
            <w:r w:rsidR="00C039BB"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摘要</w:t>
            </w:r>
          </w:p>
        </w:tc>
      </w:tr>
      <w:tr w:rsidR="000C7436" w:rsidRPr="000C7436">
        <w:trPr>
          <w:cantSplit/>
          <w:trHeight w:val="331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>
        <w:trPr>
          <w:cantSplit/>
          <w:trHeight w:val="331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>
        <w:trPr>
          <w:cantSplit/>
          <w:trHeight w:val="331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>
        <w:trPr>
          <w:cantSplit/>
          <w:trHeight w:val="331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>
        <w:trPr>
          <w:cantSplit/>
          <w:trHeight w:val="331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>
        <w:trPr>
          <w:cantSplit/>
          <w:trHeight w:val="331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>
        <w:trPr>
          <w:cantSplit/>
          <w:trHeight w:val="331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C039BB" w:rsidRPr="000C7436" w:rsidTr="00C54BFD">
        <w:trPr>
          <w:cantSplit/>
          <w:trHeight w:val="5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</w:t>
            </w:r>
            <w:r w:rsidR="00C54BFD" w:rsidRPr="000E7BA8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69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:rsidR="00C039BB" w:rsidRDefault="00C039BB"/>
    <w:p w:rsidR="008177DB" w:rsidRPr="000C7436" w:rsidRDefault="008177DB"/>
    <w:tbl>
      <w:tblPr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2920"/>
        <w:gridCol w:w="3544"/>
        <w:gridCol w:w="2977"/>
      </w:tblGrid>
      <w:tr w:rsidR="000C7436" w:rsidRPr="000C7436" w:rsidTr="003478ED">
        <w:trPr>
          <w:trHeight w:val="660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0C7436">
              <w:rPr>
                <w:rFonts w:ascii="ＭＳ Ｐゴシック" w:eastAsia="ＭＳ Ｐゴシック" w:hAnsi="ＭＳ Ｐゴシック" w:hint="eastAsia"/>
              </w:rPr>
              <w:lastRenderedPageBreak/>
              <w:t>協　　議　　事　　項</w:t>
            </w:r>
            <w:bookmarkStart w:id="0" w:name="_GoBack"/>
            <w:bookmarkEnd w:id="0"/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0C74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協議事項の該当事項を○で囲み、該当数字は記入のこと。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992825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広域本部</w:t>
            </w:r>
            <w:r w:rsidR="00C039BB"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の意見等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里道の有無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2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水路の有無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取り付け道路の種別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道路名（　　　　　　　　　　　　　　　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道路幅員　　　　　　　　　　　　　　</w:t>
            </w: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m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4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周辺土地との高低差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有　（　　　　　　　　　　　　　　　　</w:t>
            </w: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m 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5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防護施設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（擁壁　・　ガードレール）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無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位置指定道路の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幅員　（　　　　　　　　　　　　　　　</w:t>
            </w: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m </w:t>
            </w: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幅員・延長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延長　（　　　　　　　　　　　　　　　</w:t>
            </w: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m </w:t>
            </w: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開発面積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面積　（　　　　　　　　　　　　　　　</w:t>
            </w: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m2）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7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転回広場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8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すみ切り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9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舗装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アスファルト　・　コンクリート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10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縦断勾配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11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道路側溝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</w:t>
            </w: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U</w:t>
            </w: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字溝　・　</w:t>
            </w: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L</w:t>
            </w: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型溝　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12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道路位置指定の流末処理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 w:hint="eastAsia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有の場合の放流先（　　　　　　　　　　　　　　</w:t>
            </w:r>
            <w:r w:rsidRPr="000C7436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00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18"/>
                <w:szCs w:val="18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無の場合の処理方法（　　　　　　　　　　　　）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13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戸建住宅最小区画面積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m2</w:t>
            </w: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以上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14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開発不要証明書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15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乗り入れ口の使用許可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16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水路（敷）等の占用許可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有　　　・　　　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>
            <w:pPr>
              <w:jc w:val="righ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t>17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9BB" w:rsidRPr="000C7436" w:rsidRDefault="00C039BB" w:rsidP="00220A09">
            <w:pPr>
              <w:ind w:leftChars="88" w:left="212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その他、特に事前協議を</w:t>
            </w:r>
            <w:r w:rsidRPr="000C7436"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要する事項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39BB" w:rsidRPr="000C7436" w:rsidRDefault="00C039BB" w:rsidP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0C743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039BB" w:rsidRPr="000C7436" w:rsidRDefault="00C039BB" w:rsidP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0C7436" w:rsidRPr="000C7436" w:rsidTr="003478ED">
        <w:trPr>
          <w:cantSplit/>
          <w:trHeight w:val="331"/>
        </w:trPr>
        <w:tc>
          <w:tcPr>
            <w:tcW w:w="3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C039BB" w:rsidRPr="000C7436" w:rsidTr="003478ED">
        <w:trPr>
          <w:cantSplit/>
          <w:trHeight w:val="331"/>
        </w:trPr>
        <w:tc>
          <w:tcPr>
            <w:tcW w:w="3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9BB" w:rsidRPr="000C7436" w:rsidRDefault="00C039BB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</w:tbl>
    <w:p w:rsidR="00C039BB" w:rsidRPr="000C7436" w:rsidRDefault="00C039BB" w:rsidP="00C039BB"/>
    <w:sectPr w:rsidR="00C039BB" w:rsidRPr="000C7436">
      <w:pgSz w:w="11906" w:h="16838" w:code="9"/>
      <w:pgMar w:top="1134" w:right="1134" w:bottom="1134" w:left="1134" w:header="0" w:footer="0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5CF" w:rsidRDefault="007575CF" w:rsidP="005F7A87">
      <w:r>
        <w:separator/>
      </w:r>
    </w:p>
  </w:endnote>
  <w:endnote w:type="continuationSeparator" w:id="0">
    <w:p w:rsidR="007575CF" w:rsidRDefault="007575CF" w:rsidP="005F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5CF" w:rsidRDefault="007575CF" w:rsidP="005F7A87">
      <w:r>
        <w:separator/>
      </w:r>
    </w:p>
  </w:footnote>
  <w:footnote w:type="continuationSeparator" w:id="0">
    <w:p w:rsidR="007575CF" w:rsidRDefault="007575CF" w:rsidP="005F7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5761"/>
    <w:multiLevelType w:val="hybridMultilevel"/>
    <w:tmpl w:val="C2E09774"/>
    <w:lvl w:ilvl="0" w:tplc="08E0DE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BB"/>
    <w:rsid w:val="00030A61"/>
    <w:rsid w:val="00044EBD"/>
    <w:rsid w:val="000B73EE"/>
    <w:rsid w:val="000C7436"/>
    <w:rsid w:val="000E7BA8"/>
    <w:rsid w:val="00122EBB"/>
    <w:rsid w:val="00220A09"/>
    <w:rsid w:val="003478ED"/>
    <w:rsid w:val="003C6871"/>
    <w:rsid w:val="003D32EC"/>
    <w:rsid w:val="00407F07"/>
    <w:rsid w:val="005F7A87"/>
    <w:rsid w:val="00676FEB"/>
    <w:rsid w:val="00687616"/>
    <w:rsid w:val="007575CF"/>
    <w:rsid w:val="008177DB"/>
    <w:rsid w:val="0088167E"/>
    <w:rsid w:val="00992825"/>
    <w:rsid w:val="009D4147"/>
    <w:rsid w:val="00B72265"/>
    <w:rsid w:val="00C039BB"/>
    <w:rsid w:val="00C54BFD"/>
    <w:rsid w:val="00E1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08A303"/>
  <w15:docId w15:val="{C07CFB65-1F9F-47CB-B4A0-D8E86C08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24">
    <w:name w:val="xl2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37">
    <w:name w:val="xl37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8">
    <w:name w:val="xl3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39">
    <w:name w:val="xl39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2">
    <w:name w:val="xl42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5">
    <w:name w:val="xl4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0">
    <w:name w:val="xl5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2">
    <w:name w:val="xl5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3">
    <w:name w:val="xl53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styleId="a3">
    <w:name w:val="header"/>
    <w:basedOn w:val="a"/>
    <w:link w:val="a4"/>
    <w:rsid w:val="005F7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A87"/>
    <w:rPr>
      <w:kern w:val="2"/>
      <w:sz w:val="24"/>
      <w:szCs w:val="24"/>
    </w:rPr>
  </w:style>
  <w:style w:type="paragraph" w:styleId="a5">
    <w:name w:val="footer"/>
    <w:basedOn w:val="a"/>
    <w:link w:val="a6"/>
    <w:rsid w:val="005F7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A87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676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76F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道路位置指定事前協議書</vt:lpstr>
      <vt:lpstr>道路位置指定事前協議書</vt:lpstr>
    </vt:vector>
  </TitlesOfParts>
  <Company>熊本県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道路位置指定事前協議書</dc:title>
  <dc:creator>情報企画課</dc:creator>
  <cp:lastModifiedBy>kumamoto</cp:lastModifiedBy>
  <cp:revision>11</cp:revision>
  <cp:lastPrinted>2021-03-18T10:33:00Z</cp:lastPrinted>
  <dcterms:created xsi:type="dcterms:W3CDTF">2018-09-26T12:47:00Z</dcterms:created>
  <dcterms:modified xsi:type="dcterms:W3CDTF">2021-10-28T08:21:00Z</dcterms:modified>
</cp:coreProperties>
</file>